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C" w:rsidRDefault="00D33ABF">
      <w:pPr>
        <w:snapToGrid w:val="0"/>
        <w:spacing w:line="300" w:lineRule="auto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r w:rsidRPr="00D33ABF">
        <w:rPr>
          <w:rFonts w:ascii="宋体" w:eastAsia="宋体" w:hAnsi="宋体" w:cs="仿宋_GB2312" w:hint="eastAsia"/>
          <w:b/>
          <w:bCs/>
          <w:sz w:val="44"/>
          <w:szCs w:val="44"/>
        </w:rPr>
        <w:t>2022年粤港澳大湾区男子排球锦标赛</w:t>
      </w:r>
    </w:p>
    <w:p w:rsidR="00661006" w:rsidRPr="004B3E66" w:rsidRDefault="00D33ABF">
      <w:pPr>
        <w:snapToGrid w:val="0"/>
        <w:spacing w:line="300" w:lineRule="auto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r w:rsidRPr="00D33ABF">
        <w:rPr>
          <w:rFonts w:ascii="宋体" w:eastAsia="宋体" w:hAnsi="宋体" w:cs="仿宋_GB2312" w:hint="eastAsia"/>
          <w:b/>
          <w:bCs/>
          <w:sz w:val="44"/>
          <w:szCs w:val="44"/>
        </w:rPr>
        <w:t>自愿参赛安全责任书</w:t>
      </w:r>
    </w:p>
    <w:p w:rsidR="00661006" w:rsidRPr="005C485A" w:rsidRDefault="001E018B">
      <w:pPr>
        <w:widowControl/>
        <w:numPr>
          <w:ilvl w:val="0"/>
          <w:numId w:val="1"/>
        </w:numPr>
        <w:spacing w:line="52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排球运动的疾病），因此我郑重声明，可以正常参加2022年粤港澳大湾区男子排球锦标赛。</w:t>
      </w:r>
    </w:p>
    <w:p w:rsidR="00661006" w:rsidRPr="005C485A" w:rsidRDefault="001E018B">
      <w:pPr>
        <w:widowControl/>
        <w:spacing w:line="52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2．我充分了解本次比赛期间的训练或比赛有潜在的危险，以及可能由此而导致的受伤或事故，我会竭尽所能，以对自己的安全负责任的态度参赛。</w:t>
      </w:r>
    </w:p>
    <w:p w:rsidR="00661006" w:rsidRPr="005C485A" w:rsidRDefault="001E018B">
      <w:pPr>
        <w:widowControl/>
        <w:spacing w:line="52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3．我本人愿意遵守本次比赛的所有规则规定；如果本人在参赛过程中发现或注意到任何风险和潜在风险，本人将立刻终止参赛或告之赛会组委会。</w:t>
      </w:r>
    </w:p>
    <w:p w:rsidR="00661006" w:rsidRPr="005C485A" w:rsidRDefault="001E018B">
      <w:pPr>
        <w:widowControl/>
        <w:spacing w:line="52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4．我本人以及我的亲属、继承人、代理人、个人代表将放弃追究所有导致伤残、损失或死亡的权利。</w:t>
      </w:r>
    </w:p>
    <w:p w:rsidR="00661006" w:rsidRPr="005C485A" w:rsidRDefault="001E018B">
      <w:pPr>
        <w:widowControl/>
        <w:spacing w:line="52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5．我同意接受主办方在比赛期间提供的现场急救性质的医务治疗，但在医院救治等发生的相关费用由本人负担。</w:t>
      </w:r>
    </w:p>
    <w:p w:rsidR="00661006" w:rsidRPr="005C485A" w:rsidRDefault="001E018B">
      <w:pPr>
        <w:widowControl/>
        <w:spacing w:line="52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CC5039" w:rsidRPr="005C485A" w:rsidRDefault="00CC5039" w:rsidP="00CC5039">
      <w:pPr>
        <w:widowControl/>
        <w:ind w:firstLineChars="200" w:firstLine="560"/>
        <w:rPr>
          <w:rFonts w:ascii="仿宋" w:eastAsia="仿宋" w:hAnsi="仿宋" w:cs="仿宋_GB2312" w:hint="eastAsia"/>
          <w:bCs/>
          <w:sz w:val="28"/>
          <w:szCs w:val="28"/>
        </w:rPr>
      </w:pPr>
    </w:p>
    <w:p w:rsidR="00661006" w:rsidRPr="005C485A" w:rsidRDefault="001E018B" w:rsidP="00CC5039">
      <w:pPr>
        <w:widowControl/>
        <w:ind w:firstLineChars="200" w:firstLine="560"/>
        <w:rPr>
          <w:rFonts w:ascii="仿宋" w:eastAsia="仿宋" w:hAnsi="仿宋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 xml:space="preserve">代表队名称：               </w:t>
      </w:r>
    </w:p>
    <w:p w:rsidR="00CC5039" w:rsidRPr="005C485A" w:rsidRDefault="00CC5039" w:rsidP="00CC5039">
      <w:pPr>
        <w:autoSpaceDE w:val="0"/>
        <w:autoSpaceDN w:val="0"/>
        <w:adjustRightInd w:val="0"/>
        <w:snapToGrid w:val="0"/>
        <w:jc w:val="left"/>
        <w:rPr>
          <w:rFonts w:ascii="仿宋" w:eastAsia="仿宋" w:hAnsi="仿宋" w:cs="仿宋_GB2312" w:hint="eastAsia"/>
          <w:bCs/>
          <w:sz w:val="28"/>
          <w:szCs w:val="28"/>
        </w:rPr>
      </w:pPr>
    </w:p>
    <w:p w:rsidR="00CC5039" w:rsidRPr="005C485A" w:rsidRDefault="00CC5039" w:rsidP="00CC5039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" w:eastAsia="仿宋" w:hAnsi="仿宋" w:cs="仿宋_GB2312" w:hint="eastAsia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本人签字：</w:t>
      </w:r>
    </w:p>
    <w:p w:rsidR="00CC5039" w:rsidRPr="005C485A" w:rsidRDefault="00CC5039" w:rsidP="00CC5039">
      <w:pPr>
        <w:autoSpaceDE w:val="0"/>
        <w:autoSpaceDN w:val="0"/>
        <w:adjustRightInd w:val="0"/>
        <w:snapToGrid w:val="0"/>
        <w:jc w:val="left"/>
        <w:rPr>
          <w:rFonts w:ascii="仿宋" w:eastAsia="仿宋" w:hAnsi="仿宋" w:cs="仿宋_GB2312" w:hint="eastAsia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 xml:space="preserve">        </w:t>
      </w:r>
    </w:p>
    <w:p w:rsidR="00661006" w:rsidRPr="00CC5039" w:rsidRDefault="00CC5039" w:rsidP="00CC5039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 w:rsidRPr="005C485A">
        <w:rPr>
          <w:rFonts w:ascii="仿宋" w:eastAsia="仿宋" w:hAnsi="仿宋" w:cs="仿宋_GB2312" w:hint="eastAsia"/>
          <w:bCs/>
          <w:sz w:val="28"/>
          <w:szCs w:val="28"/>
        </w:rPr>
        <w:t>日期：202</w:t>
      </w:r>
      <w:r w:rsidR="002B62A3" w:rsidRPr="005C485A">
        <w:rPr>
          <w:rFonts w:ascii="仿宋" w:eastAsia="仿宋" w:hAnsi="仿宋" w:cs="仿宋_GB2312" w:hint="eastAsia"/>
          <w:bCs/>
          <w:sz w:val="28"/>
          <w:szCs w:val="28"/>
        </w:rPr>
        <w:t>3</w:t>
      </w:r>
      <w:r w:rsidRPr="005C485A">
        <w:rPr>
          <w:rFonts w:ascii="仿宋" w:eastAsia="仿宋" w:hAnsi="仿宋" w:cs="仿宋_GB2312" w:hint="eastAsia"/>
          <w:bCs/>
          <w:sz w:val="28"/>
          <w:szCs w:val="28"/>
        </w:rPr>
        <w:t xml:space="preserve">年    月    日      </w:t>
      </w:r>
      <w:r w:rsidRPr="00CC5039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</w:t>
      </w:r>
    </w:p>
    <w:sectPr w:rsidR="00661006" w:rsidRPr="00CC5039" w:rsidSect="0066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34" w:rsidRDefault="00180134" w:rsidP="004B3E66">
      <w:r>
        <w:separator/>
      </w:r>
    </w:p>
  </w:endnote>
  <w:endnote w:type="continuationSeparator" w:id="1">
    <w:p w:rsidR="00180134" w:rsidRDefault="00180134" w:rsidP="004B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34" w:rsidRDefault="00180134" w:rsidP="004B3E66">
      <w:r>
        <w:separator/>
      </w:r>
    </w:p>
  </w:footnote>
  <w:footnote w:type="continuationSeparator" w:id="1">
    <w:p w:rsidR="00180134" w:rsidRDefault="00180134" w:rsidP="004B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F82C6"/>
    <w:multiLevelType w:val="singleLevel"/>
    <w:tmpl w:val="EB6F82C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RmMGQ5NzY0ZGEzMWM5MmQyMmQyODAyOTQwNTQ1Y2EifQ=="/>
  </w:docVars>
  <w:rsids>
    <w:rsidRoot w:val="1E991030"/>
    <w:rsid w:val="00080D7B"/>
    <w:rsid w:val="00180134"/>
    <w:rsid w:val="001B0262"/>
    <w:rsid w:val="001E018B"/>
    <w:rsid w:val="002A09C7"/>
    <w:rsid w:val="002B62A3"/>
    <w:rsid w:val="004B3E66"/>
    <w:rsid w:val="005C485A"/>
    <w:rsid w:val="00661006"/>
    <w:rsid w:val="008B79DC"/>
    <w:rsid w:val="009B5D4B"/>
    <w:rsid w:val="009E0032"/>
    <w:rsid w:val="00CC5039"/>
    <w:rsid w:val="00D33ABF"/>
    <w:rsid w:val="00D96902"/>
    <w:rsid w:val="00FD0D81"/>
    <w:rsid w:val="1E991030"/>
    <w:rsid w:val="7139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3E66"/>
    <w:rPr>
      <w:kern w:val="2"/>
      <w:sz w:val="18"/>
      <w:szCs w:val="18"/>
    </w:rPr>
  </w:style>
  <w:style w:type="paragraph" w:styleId="a4">
    <w:name w:val="footer"/>
    <w:basedOn w:val="a"/>
    <w:link w:val="Char0"/>
    <w:rsid w:val="004B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3E66"/>
    <w:rPr>
      <w:kern w:val="2"/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CC5039"/>
    <w:pPr>
      <w:widowControl/>
      <w:spacing w:line="240" w:lineRule="exact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排协裁判组张老师！</dc:creator>
  <cp:lastModifiedBy>张国凯</cp:lastModifiedBy>
  <cp:revision>9</cp:revision>
  <dcterms:created xsi:type="dcterms:W3CDTF">2023-01-16T17:14:00Z</dcterms:created>
  <dcterms:modified xsi:type="dcterms:W3CDTF">2023-01-31T05:02:00Z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17D5434496A642138F81A1F2B8BD6782</vt:lpwstr>
  </property>
</Properties>
</file>